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8" w:rsidRDefault="00F47B48" w:rsidP="007F786A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REPUBLIKA HRVATSKA</w:t>
      </w:r>
    </w:p>
    <w:p w:rsidR="00F47B48" w:rsidRDefault="00F47B48" w:rsidP="007F786A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KOPRIVNIČKO-KRIŽEVAČKA ŽUPANIJA</w:t>
      </w:r>
    </w:p>
    <w:p w:rsidR="00F47B48" w:rsidRDefault="00F47B48" w:rsidP="007F786A">
      <w:pPr>
        <w:pStyle w:val="Naslov1"/>
        <w:jc w:val="both"/>
        <w:rPr>
          <w:b w:val="0"/>
          <w:iCs/>
        </w:rPr>
      </w:pPr>
      <w:r>
        <w:rPr>
          <w:b w:val="0"/>
          <w:iCs/>
        </w:rPr>
        <w:t xml:space="preserve">VIJEĆE RODITELJA OSNOVNE ŠKOLE SOKOLOVAC </w:t>
      </w:r>
    </w:p>
    <w:p w:rsidR="00F47B48" w:rsidRDefault="00F47B48" w:rsidP="007F786A">
      <w:pPr>
        <w:jc w:val="both"/>
      </w:pPr>
    </w:p>
    <w:p w:rsidR="00F47B48" w:rsidRDefault="00B71379" w:rsidP="007F786A">
      <w:pPr>
        <w:jc w:val="both"/>
      </w:pPr>
      <w:r>
        <w:t>KLASA: 003-01/18-01/03</w:t>
      </w:r>
    </w:p>
    <w:p w:rsidR="00F47B48" w:rsidRDefault="008903E4" w:rsidP="007F786A">
      <w:pPr>
        <w:jc w:val="both"/>
      </w:pPr>
      <w:r>
        <w:t>URBROJ: 2137-33-01-18</w:t>
      </w:r>
      <w:r w:rsidR="00F47B48">
        <w:t>-2</w:t>
      </w:r>
    </w:p>
    <w:p w:rsidR="00F47B48" w:rsidRDefault="00C1187F" w:rsidP="007F786A">
      <w:pPr>
        <w:jc w:val="both"/>
      </w:pPr>
      <w:r>
        <w:t>Sokolovac, 12.06.</w:t>
      </w:r>
      <w:r w:rsidR="008903E4">
        <w:t>2018.</w:t>
      </w:r>
    </w:p>
    <w:p w:rsidR="002748D2" w:rsidRPr="001B2C28" w:rsidRDefault="002748D2" w:rsidP="007F786A">
      <w:pPr>
        <w:pStyle w:val="Naslov"/>
        <w:rPr>
          <w:rFonts w:ascii="Times New Roman" w:hAnsi="Times New Roman"/>
          <w:i/>
          <w:iCs/>
          <w:sz w:val="40"/>
          <w:szCs w:val="40"/>
        </w:rPr>
      </w:pPr>
      <w:r w:rsidRPr="001B2C28">
        <w:rPr>
          <w:rFonts w:ascii="Times New Roman" w:hAnsi="Times New Roman"/>
          <w:i/>
          <w:iCs/>
          <w:sz w:val="40"/>
          <w:szCs w:val="40"/>
        </w:rPr>
        <w:t>Z A P I S N I K</w:t>
      </w:r>
    </w:p>
    <w:p w:rsidR="002748D2" w:rsidRPr="00AC7EB6" w:rsidRDefault="002748D2" w:rsidP="007F786A">
      <w:pPr>
        <w:jc w:val="both"/>
      </w:pPr>
      <w:r w:rsidRPr="00AC7EB6">
        <w:t xml:space="preserve">sa </w:t>
      </w:r>
      <w:r w:rsidR="00C1187F">
        <w:rPr>
          <w:b/>
          <w:bCs/>
          <w:i/>
          <w:iCs/>
        </w:rPr>
        <w:t>4</w:t>
      </w:r>
      <w:r w:rsidRPr="00AC7EB6">
        <w:rPr>
          <w:b/>
          <w:bCs/>
          <w:i/>
          <w:iCs/>
        </w:rPr>
        <w:t>. sjednice Vijeća roditelja</w:t>
      </w:r>
      <w:r w:rsidRPr="00AC7EB6">
        <w:t xml:space="preserve"> Osn</w:t>
      </w:r>
      <w:r>
        <w:t>ovne</w:t>
      </w:r>
      <w:r w:rsidR="00C00E20">
        <w:t xml:space="preserve"> škole Sokolo</w:t>
      </w:r>
      <w:r w:rsidR="00B71379">
        <w:t xml:space="preserve">vac održane dana </w:t>
      </w:r>
      <w:r w:rsidR="00C1187F">
        <w:t>12.06.2018. godine u 17</w:t>
      </w:r>
      <w:r w:rsidR="008903E4">
        <w:t xml:space="preserve">,00 </w:t>
      </w:r>
      <w:r w:rsidRPr="00AC7EB6">
        <w:t>sati u pros</w:t>
      </w:r>
      <w:r w:rsidR="00607A00">
        <w:t>toriji škole, učionica glazbene i likovne kulture</w:t>
      </w:r>
      <w:r w:rsidRPr="00AC7EB6">
        <w:t xml:space="preserve">. </w:t>
      </w:r>
    </w:p>
    <w:p w:rsidR="002748D2" w:rsidRDefault="008903E4" w:rsidP="007F786A">
      <w:pPr>
        <w:jc w:val="both"/>
      </w:pPr>
      <w:r>
        <w:t>S</w:t>
      </w:r>
      <w:r w:rsidR="002748D2" w:rsidRPr="00AC7EB6">
        <w:t xml:space="preserve">jednicu  Vijeća roditelja </w:t>
      </w:r>
      <w:r w:rsidR="002748D2">
        <w:t xml:space="preserve">sazvao je i sjednici predsjedava </w:t>
      </w:r>
      <w:r>
        <w:t>Goran Dević, predsjednik ( dalje u tekstu: Predsjedavatelj sjednice)</w:t>
      </w:r>
    </w:p>
    <w:p w:rsidR="00607A00" w:rsidRDefault="00607A00" w:rsidP="007F786A">
      <w:pPr>
        <w:jc w:val="both"/>
      </w:pPr>
    </w:p>
    <w:p w:rsidR="00607A00" w:rsidRDefault="001B2B29" w:rsidP="007F786A">
      <w:pPr>
        <w:jc w:val="both"/>
      </w:pPr>
      <w:r w:rsidRPr="00AC7EB6">
        <w:t xml:space="preserve">Sjednici prisustvuje </w:t>
      </w:r>
      <w:r w:rsidR="00C1187F">
        <w:t>5</w:t>
      </w:r>
      <w:r w:rsidRPr="00AC7EB6">
        <w:t xml:space="preserve"> članova Vijeća roditelja:</w:t>
      </w:r>
    </w:p>
    <w:p w:rsidR="00C1187F" w:rsidRDefault="001F7D1E" w:rsidP="007F786A">
      <w:pPr>
        <w:jc w:val="both"/>
      </w:pPr>
      <w:r>
        <w:t xml:space="preserve">Anita </w:t>
      </w:r>
      <w:proofErr w:type="spellStart"/>
      <w:r>
        <w:t>Žerjav</w:t>
      </w:r>
      <w:proofErr w:type="spellEnd"/>
      <w:r>
        <w:t>, predstavnica 1.r.,</w:t>
      </w:r>
      <w:r w:rsidR="00C1187F">
        <w:t xml:space="preserve">Sanja Savić, predstavnica 5.b. razreda, Blaženka Kos, predstavnica 7.a razreda, Goran Dević, predstavnik 8. Razreda i Marina Bugarin Knežević, predstavnica PŠ Srijem </w:t>
      </w:r>
    </w:p>
    <w:p w:rsidR="00607A00" w:rsidRDefault="00607A00" w:rsidP="007F786A">
      <w:pPr>
        <w:jc w:val="both"/>
      </w:pPr>
    </w:p>
    <w:p w:rsidR="00141955" w:rsidRPr="00986FE4" w:rsidRDefault="00607A00" w:rsidP="007F786A">
      <w:pPr>
        <w:jc w:val="both"/>
      </w:pPr>
      <w:r w:rsidRPr="00986FE4">
        <w:t>Sjednici nisu prisustvovali</w:t>
      </w:r>
      <w:r w:rsidR="001F7D1E" w:rsidRPr="00986FE4">
        <w:t xml:space="preserve">: </w:t>
      </w:r>
      <w:r w:rsidR="00C1187F">
        <w:t xml:space="preserve">Ana </w:t>
      </w:r>
      <w:proofErr w:type="spellStart"/>
      <w:r w:rsidR="00C1187F">
        <w:t>Jelak</w:t>
      </w:r>
      <w:proofErr w:type="spellEnd"/>
      <w:r w:rsidR="00C1187F">
        <w:t>, predstavnica 2.r.,</w:t>
      </w:r>
      <w:r w:rsidR="00C1187F" w:rsidRPr="00B71379">
        <w:t xml:space="preserve"> </w:t>
      </w:r>
      <w:r w:rsidR="00C1187F">
        <w:t xml:space="preserve">Mirko Vojvodić, predstavnik 3.r, Slađana </w:t>
      </w:r>
      <w:proofErr w:type="spellStart"/>
      <w:r w:rsidR="00C1187F">
        <w:t>Vincek</w:t>
      </w:r>
      <w:proofErr w:type="spellEnd"/>
      <w:r w:rsidR="00C1187F">
        <w:t xml:space="preserve">, predstavnica 4.r, </w:t>
      </w:r>
      <w:r w:rsidR="00B71379" w:rsidRPr="00986FE4">
        <w:t>Dražen Katalenić, predstavnik 5.a r, Iva Miličević, predstavnica 6.a r,</w:t>
      </w:r>
      <w:r w:rsidR="00C1187F" w:rsidRPr="00C1187F">
        <w:t xml:space="preserve"> </w:t>
      </w:r>
      <w:r w:rsidR="00C1187F">
        <w:t>Alma Lukan, predstavnica</w:t>
      </w:r>
      <w:r w:rsidR="00C1187F" w:rsidRPr="00B71379">
        <w:t>,</w:t>
      </w:r>
      <w:r w:rsidR="00C1187F">
        <w:t xml:space="preserve">Marina Mar, predstavnica 7.b r, Gordana </w:t>
      </w:r>
      <w:proofErr w:type="spellStart"/>
      <w:r w:rsidR="00C1187F">
        <w:t>Petani</w:t>
      </w:r>
      <w:proofErr w:type="spellEnd"/>
      <w:r w:rsidR="00C1187F">
        <w:t xml:space="preserve">, predstavnica PŠ Srijem,Marina Borović, predstavnica PŠ Velika Mučna, Biljana Ban, predstavnica </w:t>
      </w:r>
      <w:proofErr w:type="spellStart"/>
      <w:r w:rsidR="00C1187F">
        <w:t>Pš</w:t>
      </w:r>
      <w:proofErr w:type="spellEnd"/>
      <w:r w:rsidR="00C1187F">
        <w:t xml:space="preserve"> Velika Mučna , Martina </w:t>
      </w:r>
      <w:proofErr w:type="spellStart"/>
      <w:r w:rsidR="00C1187F">
        <w:t>Križek</w:t>
      </w:r>
      <w:proofErr w:type="spellEnd"/>
      <w:r w:rsidR="00C1187F">
        <w:t xml:space="preserve">, predstavnica PŠ Mala Mučna i Dejan </w:t>
      </w:r>
      <w:proofErr w:type="spellStart"/>
      <w:r w:rsidR="00C1187F">
        <w:t>Mrzlečki</w:t>
      </w:r>
      <w:proofErr w:type="spellEnd"/>
      <w:r w:rsidR="00C1187F">
        <w:t xml:space="preserve">, predstavnik PŠ Mala Mučna, </w:t>
      </w:r>
      <w:r w:rsidR="00B71379" w:rsidRPr="00986FE4">
        <w:t xml:space="preserve">Milan Podravac, predstavnik PŠ Velika Mučna,  </w:t>
      </w:r>
      <w:r w:rsidR="008903E4" w:rsidRPr="00986FE4">
        <w:t xml:space="preserve">i </w:t>
      </w:r>
      <w:r w:rsidR="00141955" w:rsidRPr="00986FE4">
        <w:t xml:space="preserve">Slađana Stojanović, predstavnica PŠ Veliki </w:t>
      </w:r>
      <w:proofErr w:type="spellStart"/>
      <w:r w:rsidR="00141955" w:rsidRPr="00986FE4">
        <w:t>Botinovac</w:t>
      </w:r>
      <w:proofErr w:type="spellEnd"/>
      <w:r w:rsidR="00C1187F">
        <w:t>.</w:t>
      </w:r>
    </w:p>
    <w:p w:rsidR="008903E4" w:rsidRDefault="008903E4" w:rsidP="007F786A">
      <w:pPr>
        <w:jc w:val="both"/>
        <w:rPr>
          <w:color w:val="FF0000"/>
        </w:rPr>
      </w:pPr>
    </w:p>
    <w:p w:rsidR="002748D2" w:rsidRPr="00AC7EB6" w:rsidRDefault="008903E4" w:rsidP="007F786A">
      <w:pPr>
        <w:jc w:val="both"/>
      </w:pPr>
      <w:r w:rsidRPr="008903E4">
        <w:t>Predsjedavatelj sjednice</w:t>
      </w:r>
      <w:r>
        <w:rPr>
          <w:color w:val="FF0000"/>
        </w:rPr>
        <w:t xml:space="preserve"> </w:t>
      </w:r>
      <w:r w:rsidR="002748D2" w:rsidRPr="00AC7EB6">
        <w:t xml:space="preserve">konstatira da sjednici </w:t>
      </w:r>
      <w:r w:rsidR="00C1187F">
        <w:t xml:space="preserve">ne </w:t>
      </w:r>
      <w:r w:rsidR="002748D2" w:rsidRPr="00AC7EB6">
        <w:t>prisu</w:t>
      </w:r>
      <w:r w:rsidR="002748D2">
        <w:t>stvuje potrebna veći</w:t>
      </w:r>
      <w:r w:rsidR="00C1187F">
        <w:t>na članova, prisutno je 5</w:t>
      </w:r>
      <w:r w:rsidR="00141955">
        <w:t xml:space="preserve"> od 19</w:t>
      </w:r>
      <w:r w:rsidR="002748D2">
        <w:t xml:space="preserve"> članova </w:t>
      </w:r>
      <w:r w:rsidR="005566DE">
        <w:t xml:space="preserve"> izabranih u Vijeće</w:t>
      </w:r>
      <w:r w:rsidR="002748D2">
        <w:t xml:space="preserve"> roditelja za školsku godinu</w:t>
      </w:r>
      <w:r w:rsidR="00141955">
        <w:t xml:space="preserve"> 2017</w:t>
      </w:r>
      <w:r w:rsidR="001B2B29">
        <w:t>./20</w:t>
      </w:r>
      <w:r w:rsidR="00141955">
        <w:t>18</w:t>
      </w:r>
      <w:r w:rsidR="002748D2">
        <w:t>.</w:t>
      </w:r>
      <w:r w:rsidR="00C1187F">
        <w:t>, ali predlaže da ravnatelj održi sjednicu, ali se  neće donositi odluke jer nema potrebne većine</w:t>
      </w:r>
    </w:p>
    <w:p w:rsidR="002748D2" w:rsidRPr="00AC7EB6" w:rsidRDefault="002748D2" w:rsidP="007F786A">
      <w:pPr>
        <w:jc w:val="both"/>
      </w:pPr>
      <w:r w:rsidRPr="00AC7EB6">
        <w:t>Sjednici prisustvuje ravnatelj škole Saša Korkut  i tajnica škole</w:t>
      </w:r>
      <w:r w:rsidR="00A35D10">
        <w:t xml:space="preserve"> Marijana </w:t>
      </w:r>
      <w:proofErr w:type="spellStart"/>
      <w:r w:rsidR="00A35D10">
        <w:t>Razman</w:t>
      </w:r>
      <w:proofErr w:type="spellEnd"/>
      <w:r>
        <w:t xml:space="preserve">, </w:t>
      </w:r>
      <w:r w:rsidRPr="00AC7EB6">
        <w:t>kao zapisničar.</w:t>
      </w:r>
    </w:p>
    <w:p w:rsidR="00141955" w:rsidRDefault="002748D2" w:rsidP="007F786A">
      <w:pPr>
        <w:jc w:val="both"/>
      </w:pPr>
      <w:r w:rsidRPr="00AC7EB6">
        <w:t>Za sjednicu Vijeća r</w:t>
      </w:r>
      <w:r w:rsidR="004A55DF">
        <w:t>oditelja predložen je sl</w:t>
      </w:r>
      <w:r>
        <w:t xml:space="preserve">jedeći </w:t>
      </w:r>
      <w:r w:rsidRPr="00A6367B">
        <w:rPr>
          <w:bCs/>
          <w:i/>
          <w:iCs/>
        </w:rPr>
        <w:t>DNEVNI RED:</w:t>
      </w:r>
      <w:r w:rsidR="00141955" w:rsidRPr="00141955">
        <w:t xml:space="preserve"> </w:t>
      </w:r>
    </w:p>
    <w:p w:rsidR="00986FE4" w:rsidRDefault="00986FE4" w:rsidP="00986FE4">
      <w:pPr>
        <w:pStyle w:val="Odlomakpopisa"/>
        <w:ind w:left="0"/>
      </w:pPr>
    </w:p>
    <w:p w:rsidR="00C1187F" w:rsidRDefault="00C1187F" w:rsidP="00C1187F">
      <w:pPr>
        <w:numPr>
          <w:ilvl w:val="0"/>
          <w:numId w:val="8"/>
        </w:numPr>
        <w:jc w:val="both"/>
      </w:pPr>
      <w:r>
        <w:t>Usvajanje zapisnika s 3. sjednice Vijeća roditelja od 09.03.2018.;</w:t>
      </w:r>
    </w:p>
    <w:p w:rsidR="00C1187F" w:rsidRDefault="00C1187F" w:rsidP="00C1187F">
      <w:pPr>
        <w:jc w:val="both"/>
      </w:pPr>
    </w:p>
    <w:p w:rsidR="00C1187F" w:rsidRDefault="00C1187F" w:rsidP="00C1187F">
      <w:pPr>
        <w:numPr>
          <w:ilvl w:val="0"/>
          <w:numId w:val="8"/>
        </w:numPr>
        <w:jc w:val="both"/>
      </w:pPr>
      <w:r>
        <w:t>Izvješće o radu škole i provedenim aktivnostima tijekom drugog polugodišta;</w:t>
      </w:r>
    </w:p>
    <w:p w:rsidR="00C1187F" w:rsidRDefault="00C1187F" w:rsidP="00C1187F">
      <w:pPr>
        <w:jc w:val="both"/>
      </w:pPr>
    </w:p>
    <w:p w:rsidR="00C1187F" w:rsidRDefault="00C1187F" w:rsidP="00C1187F">
      <w:pPr>
        <w:numPr>
          <w:ilvl w:val="0"/>
          <w:numId w:val="8"/>
        </w:numPr>
        <w:jc w:val="both"/>
      </w:pPr>
      <w:r>
        <w:t>Najava najvažnijih aktivnosti škole do početka sljedeće školske godine;</w:t>
      </w:r>
    </w:p>
    <w:p w:rsidR="00C1187F" w:rsidRDefault="00C1187F" w:rsidP="00C1187F">
      <w:pPr>
        <w:jc w:val="both"/>
      </w:pPr>
    </w:p>
    <w:p w:rsidR="00C1187F" w:rsidRDefault="00C1187F" w:rsidP="00C1187F">
      <w:pPr>
        <w:numPr>
          <w:ilvl w:val="0"/>
          <w:numId w:val="8"/>
        </w:numPr>
        <w:jc w:val="both"/>
      </w:pPr>
      <w:r>
        <w:t>Ostala aktualna pitanja;</w:t>
      </w:r>
    </w:p>
    <w:p w:rsidR="00C1187F" w:rsidRDefault="00C1187F" w:rsidP="00C1187F">
      <w:pPr>
        <w:pStyle w:val="Odlomakpopisa"/>
      </w:pPr>
    </w:p>
    <w:p w:rsidR="00C1187F" w:rsidRDefault="00C1187F" w:rsidP="00C1187F">
      <w:pPr>
        <w:numPr>
          <w:ilvl w:val="0"/>
          <w:numId w:val="8"/>
        </w:numPr>
        <w:jc w:val="both"/>
      </w:pPr>
      <w:r>
        <w:t>Razno.</w:t>
      </w:r>
    </w:p>
    <w:p w:rsidR="00A76B6E" w:rsidRPr="00986FE4" w:rsidRDefault="00A76B6E" w:rsidP="00A76B6E">
      <w:pPr>
        <w:jc w:val="both"/>
        <w:rPr>
          <w:bCs/>
        </w:rPr>
      </w:pPr>
      <w:r w:rsidRPr="00986FE4">
        <w:rPr>
          <w:lang w:val="es-MX"/>
        </w:rPr>
        <w:t xml:space="preserve">Budući da nije bilo drugih  prijedloga ni primjedbi ravnatelj daje na usvajanje </w:t>
      </w:r>
      <w:r>
        <w:t>p</w:t>
      </w:r>
      <w:r w:rsidRPr="00986FE4">
        <w:rPr>
          <w:lang w:val="es-MX"/>
        </w:rPr>
        <w:t xml:space="preserve">redloženi dnevni red, članovi Vijeća roditelja jednoglasno su prihvatili predloženi dnevni red te prešli na rad po istome. </w:t>
      </w:r>
    </w:p>
    <w:p w:rsidR="00986FE4" w:rsidRDefault="00986FE4" w:rsidP="00986FE4">
      <w:pPr>
        <w:jc w:val="both"/>
      </w:pPr>
    </w:p>
    <w:p w:rsidR="00A76B6E" w:rsidRDefault="00A76B6E" w:rsidP="00A76B6E">
      <w:pPr>
        <w:jc w:val="both"/>
      </w:pPr>
    </w:p>
    <w:p w:rsidR="00A76B6E" w:rsidRDefault="00A76B6E" w:rsidP="00A76B6E">
      <w:pPr>
        <w:jc w:val="both"/>
      </w:pPr>
    </w:p>
    <w:p w:rsidR="00A76B6E" w:rsidRPr="00AC7EB6" w:rsidRDefault="00A76B6E" w:rsidP="00A76B6E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  PREDSJEDNIK VIJEĆA RODITELJA:</w:t>
      </w:r>
    </w:p>
    <w:p w:rsidR="00A76B6E" w:rsidRPr="00AC7EB6" w:rsidRDefault="00A76B6E" w:rsidP="00A76B6E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Goran Dević</w:t>
      </w:r>
    </w:p>
    <w:p w:rsidR="00A76B6E" w:rsidRPr="00BA4F15" w:rsidRDefault="00A76B6E" w:rsidP="00A76B6E">
      <w:pPr>
        <w:jc w:val="center"/>
        <w:rPr>
          <w:b/>
        </w:rPr>
      </w:pPr>
      <w:r w:rsidRPr="00BA4F15">
        <w:rPr>
          <w:b/>
        </w:rPr>
        <w:lastRenderedPageBreak/>
        <w:t>Točka 1.</w:t>
      </w:r>
    </w:p>
    <w:p w:rsidR="00A76B6E" w:rsidRDefault="00A76B6E" w:rsidP="00A76B6E">
      <w:pPr>
        <w:jc w:val="both"/>
      </w:pPr>
      <w:r>
        <w:t>Pod točkom 1.</w:t>
      </w:r>
      <w:r w:rsidRPr="005F5F5E">
        <w:t xml:space="preserve"> </w:t>
      </w:r>
      <w:r>
        <w:t>Usvajanje zapisnika s 3</w:t>
      </w:r>
      <w:r w:rsidRPr="00EB44C2">
        <w:t>. sjednice</w:t>
      </w:r>
      <w:r>
        <w:t xml:space="preserve"> Vijeća roditelja od 03.09.2018. Predsjedavatelj sjednice moli tajnicu da pročita zapisnik s prethodne sjednice.</w:t>
      </w:r>
    </w:p>
    <w:p w:rsidR="00A76B6E" w:rsidRDefault="00A76B6E" w:rsidP="00A76B6E">
      <w:pPr>
        <w:jc w:val="center"/>
        <w:rPr>
          <w:b/>
        </w:rPr>
      </w:pPr>
    </w:p>
    <w:p w:rsidR="00A76B6E" w:rsidRPr="001D777A" w:rsidRDefault="00A76B6E" w:rsidP="00A76B6E">
      <w:pPr>
        <w:jc w:val="center"/>
        <w:rPr>
          <w:b/>
        </w:rPr>
      </w:pPr>
      <w:r>
        <w:rPr>
          <w:b/>
        </w:rPr>
        <w:t>Točka 2</w:t>
      </w:r>
      <w:r w:rsidRPr="001D777A">
        <w:rPr>
          <w:b/>
        </w:rPr>
        <w:t>.</w:t>
      </w:r>
    </w:p>
    <w:p w:rsidR="00A76B6E" w:rsidRDefault="00A76B6E" w:rsidP="00A76B6E">
      <w:pPr>
        <w:jc w:val="both"/>
      </w:pPr>
      <w:r>
        <w:t>Pod točkom 2.</w:t>
      </w:r>
      <w:r w:rsidRPr="009E3702">
        <w:t xml:space="preserve"> </w:t>
      </w:r>
      <w:r>
        <w:t>Izvješće o radu škole i provedenim aktivnostima tijekom drugog  polugodišta Predsjedavatelj sjednice daje riječ ravnatelju koji informira prisutne o svim događajima i provedenim aktivnostima u drugom polugodištu školske godine 2017./2018 vezano uz nastavu i izvan</w:t>
      </w:r>
      <w:r w:rsidR="001C6FC9">
        <w:t>n</w:t>
      </w:r>
      <w:r>
        <w:t>astavne aktivnosti.</w:t>
      </w:r>
    </w:p>
    <w:p w:rsidR="00A76B6E" w:rsidRDefault="00A76B6E" w:rsidP="00A76B6E">
      <w:pPr>
        <w:jc w:val="both"/>
      </w:pPr>
      <w:r>
        <w:t xml:space="preserve">Održana su županijska natjecanja na kojima je škola </w:t>
      </w:r>
      <w:r w:rsidR="001C6FC9">
        <w:t xml:space="preserve">imala predstavnike na geografiji, njemačkom jeziku i </w:t>
      </w:r>
      <w:proofErr w:type="spellStart"/>
      <w:r w:rsidR="001C6FC9">
        <w:t>Lidranu</w:t>
      </w:r>
      <w:proofErr w:type="spellEnd"/>
      <w:r w:rsidR="001C6FC9">
        <w:t>. Učenici i učenice su sudjelovali na državnom natjecanju iz Sportske gimnastike. Učenici su sudjelovali na natjecanju Klokan bez granica i jedan učenik ima najbolji rezultat u državi.</w:t>
      </w:r>
    </w:p>
    <w:p w:rsidR="001C6FC9" w:rsidRDefault="001C6FC9" w:rsidP="00A76B6E">
      <w:pPr>
        <w:jc w:val="both"/>
      </w:pPr>
      <w:r>
        <w:t xml:space="preserve">Učenici su sudjelovali na festivali matematike u Koprivnici, na međuopćinskom natjecanju iz Crvenog križa. Održan je susret Vijeća učenika naše škole i OŠ Braća Radić iz Koprivnice, Obilježen  je Dan darovitih učenika, Dan šarenih čarapa, Dan škole, Zelena čistka. Održane su </w:t>
      </w:r>
      <w:proofErr w:type="spellStart"/>
      <w:r>
        <w:t>izvanučioni</w:t>
      </w:r>
      <w:r w:rsidR="00E47F38">
        <w:t>čke</w:t>
      </w:r>
      <w:proofErr w:type="spellEnd"/>
      <w:r w:rsidR="00E47F38">
        <w:t xml:space="preserve"> nastave u Zagreb, Koprivnicu, Kalnik, </w:t>
      </w:r>
      <w:proofErr w:type="spellStart"/>
      <w:r w:rsidR="00E47F38">
        <w:t>Višnjicu</w:t>
      </w:r>
      <w:proofErr w:type="spellEnd"/>
      <w:r w:rsidR="00E47F38">
        <w:t>.</w:t>
      </w:r>
      <w:r>
        <w:t xml:space="preserve"> </w:t>
      </w:r>
      <w:r w:rsidR="00E47F38">
        <w:t xml:space="preserve">Održani su upisi u prvi razred, upisuje se 22 </w:t>
      </w:r>
      <w:proofErr w:type="spellStart"/>
      <w:r w:rsidR="00E47F38">
        <w:t>prvačića</w:t>
      </w:r>
      <w:proofErr w:type="spellEnd"/>
      <w:r w:rsidR="00E47F38">
        <w:t>.</w:t>
      </w:r>
    </w:p>
    <w:p w:rsidR="00E47F38" w:rsidRDefault="00E47F38" w:rsidP="00A76B6E">
      <w:pPr>
        <w:jc w:val="both"/>
      </w:pPr>
      <w:r>
        <w:t>50 posto učenika je položilo ispite Hak za poznavanje propisa za vožnju bicikla.</w:t>
      </w:r>
    </w:p>
    <w:p w:rsidR="00E47F38" w:rsidRDefault="00E47F38" w:rsidP="00E47F38">
      <w:pPr>
        <w:jc w:val="both"/>
      </w:pPr>
      <w:r>
        <w:t xml:space="preserve">Nataša Karlovčec knjižničarka dobila je nagradu za </w:t>
      </w:r>
      <w:proofErr w:type="spellStart"/>
      <w:r>
        <w:t>najknjižničara</w:t>
      </w:r>
      <w:proofErr w:type="spellEnd"/>
      <w:r>
        <w:t xml:space="preserve"> u regiji.</w:t>
      </w:r>
      <w:r w:rsidRPr="00E47F38">
        <w:t xml:space="preserve"> </w:t>
      </w:r>
      <w:r>
        <w:t xml:space="preserve">Ravnatelj moli informaciju od roditelja vezano uz pregled podataka u e-imeniku </w:t>
      </w:r>
    </w:p>
    <w:p w:rsidR="00A76B6E" w:rsidRDefault="00A76B6E" w:rsidP="00A76B6E">
      <w:pPr>
        <w:jc w:val="both"/>
      </w:pPr>
      <w:r>
        <w:t xml:space="preserve">Sve informacije o aktivnostima i događajima se redovito objavljuju na internet stranici škole. </w:t>
      </w:r>
    </w:p>
    <w:p w:rsidR="00A76B6E" w:rsidRDefault="00A76B6E" w:rsidP="00A76B6E">
      <w:pPr>
        <w:jc w:val="both"/>
      </w:pPr>
    </w:p>
    <w:p w:rsidR="00A76B6E" w:rsidRDefault="00A76B6E" w:rsidP="00A76B6E">
      <w:pPr>
        <w:jc w:val="center"/>
        <w:rPr>
          <w:b/>
        </w:rPr>
      </w:pPr>
    </w:p>
    <w:p w:rsidR="00A76B6E" w:rsidRPr="001D777A" w:rsidRDefault="00A76B6E" w:rsidP="00A76B6E">
      <w:pPr>
        <w:jc w:val="center"/>
        <w:rPr>
          <w:b/>
        </w:rPr>
      </w:pPr>
      <w:r>
        <w:rPr>
          <w:b/>
        </w:rPr>
        <w:t>Točka 3</w:t>
      </w:r>
      <w:r w:rsidRPr="001D777A">
        <w:rPr>
          <w:b/>
        </w:rPr>
        <w:t>.</w:t>
      </w:r>
    </w:p>
    <w:p w:rsidR="00E47F38" w:rsidRDefault="00A76B6E" w:rsidP="00E47F38">
      <w:pPr>
        <w:jc w:val="both"/>
      </w:pPr>
      <w:r>
        <w:t>Pod točkom 3.</w:t>
      </w:r>
      <w:r w:rsidRPr="00161F64">
        <w:t xml:space="preserve"> </w:t>
      </w:r>
      <w:r w:rsidR="00E47F38">
        <w:t xml:space="preserve">Najava najvažnijih aktivnosti škole do početka sljedeće školske godine Predsjedavatelj sjednice daje riječ ravnatelju koji obrazlaže da je održan sastanak Eko odbora i dogovoren je način uređenja okoliša jer do sad su samo posađene </w:t>
      </w:r>
      <w:proofErr w:type="spellStart"/>
      <w:r w:rsidR="00E47F38">
        <w:t>ptuje</w:t>
      </w:r>
      <w:proofErr w:type="spellEnd"/>
      <w:r w:rsidR="00E47F38">
        <w:t>.</w:t>
      </w:r>
    </w:p>
    <w:p w:rsidR="00F81A00" w:rsidRDefault="00F81A00" w:rsidP="00E47F38">
      <w:pPr>
        <w:jc w:val="both"/>
      </w:pPr>
      <w:r>
        <w:t>Nekoliko učenika će biti upućeno na dopunski rad, a po potrebi na popravni ispit.</w:t>
      </w:r>
    </w:p>
    <w:p w:rsidR="00945567" w:rsidRDefault="00945567" w:rsidP="00E47F38">
      <w:pPr>
        <w:jc w:val="both"/>
      </w:pPr>
      <w:r>
        <w:t xml:space="preserve">Tijekom ljeta izvodit će radovi, izmjena stolarije u PŠ Veliki </w:t>
      </w:r>
      <w:proofErr w:type="spellStart"/>
      <w:r>
        <w:t>Botinovac</w:t>
      </w:r>
      <w:proofErr w:type="spellEnd"/>
      <w:r>
        <w:t xml:space="preserve"> i PŠ Mala Mučna, promjena u grijanju te završetak unutarnje stolarije u </w:t>
      </w:r>
      <w:proofErr w:type="spellStart"/>
      <w:r>
        <w:t>Sokolovcu</w:t>
      </w:r>
      <w:proofErr w:type="spellEnd"/>
      <w:r>
        <w:t>. Očekuje se računalna oprema kojom će se opremiti informatička učionica do kraja te dosta novog namještaja ovisno o potrebama u matičnoj i područnim školama.</w:t>
      </w:r>
    </w:p>
    <w:p w:rsidR="00A76B6E" w:rsidRDefault="00A76B6E" w:rsidP="00A76B6E">
      <w:pPr>
        <w:jc w:val="center"/>
        <w:rPr>
          <w:b/>
        </w:rPr>
      </w:pPr>
    </w:p>
    <w:p w:rsidR="00A76B6E" w:rsidRPr="001D777A" w:rsidRDefault="00A76B6E" w:rsidP="00A76B6E">
      <w:pPr>
        <w:jc w:val="center"/>
        <w:rPr>
          <w:b/>
        </w:rPr>
      </w:pPr>
      <w:r>
        <w:rPr>
          <w:b/>
        </w:rPr>
        <w:t>Točka 4</w:t>
      </w:r>
      <w:r w:rsidRPr="001D777A">
        <w:rPr>
          <w:b/>
        </w:rPr>
        <w:t>.</w:t>
      </w:r>
    </w:p>
    <w:p w:rsidR="002748D2" w:rsidRDefault="00A76B6E" w:rsidP="00E47F38">
      <w:pPr>
        <w:jc w:val="both"/>
      </w:pPr>
      <w:r>
        <w:t>Pod točkom 4.</w:t>
      </w:r>
      <w:r w:rsidRPr="002C1230">
        <w:t xml:space="preserve"> </w:t>
      </w:r>
      <w:r w:rsidR="00E47F38">
        <w:t xml:space="preserve">Ostala aktualna pitanja </w:t>
      </w:r>
      <w:r>
        <w:t xml:space="preserve">Predsjedavatelj sjednice daje riječ ravnatelju koji obrazlaže da je </w:t>
      </w:r>
      <w:r w:rsidR="00F81A00">
        <w:t>početak nastavne godine 03</w:t>
      </w:r>
      <w:r w:rsidR="00E47F38">
        <w:t xml:space="preserve">. rujna. Planirano je ustrojem 18 razrednih odjela, u PŠ Mala Mučna biti će samo 1 RO , </w:t>
      </w:r>
      <w:proofErr w:type="spellStart"/>
      <w:r w:rsidR="00E47F38">
        <w:t>tro</w:t>
      </w:r>
      <w:r w:rsidR="00F81A00">
        <w:t>razredna</w:t>
      </w:r>
      <w:proofErr w:type="spellEnd"/>
      <w:r w:rsidR="00F81A00">
        <w:t xml:space="preserve"> kombinacija, u matičnoj </w:t>
      </w:r>
      <w:r w:rsidR="00E47F38">
        <w:t xml:space="preserve"> školi </w:t>
      </w:r>
      <w:r w:rsidR="00F81A00">
        <w:t>j</w:t>
      </w:r>
      <w:r w:rsidR="00E47F38">
        <w:t>edan peti</w:t>
      </w:r>
      <w:r w:rsidR="00F81A00">
        <w:t xml:space="preserve"> razred </w:t>
      </w:r>
      <w:r w:rsidR="00E47F38">
        <w:t xml:space="preserve"> i dva</w:t>
      </w:r>
      <w:r w:rsidR="00F81A00">
        <w:t xml:space="preserve"> osma razreda u odnosu na ovu škols</w:t>
      </w:r>
      <w:r w:rsidR="00945567">
        <w:t>k</w:t>
      </w:r>
      <w:r w:rsidR="00F81A00">
        <w:t>u godinu.</w:t>
      </w:r>
    </w:p>
    <w:p w:rsidR="00945567" w:rsidRDefault="00945567" w:rsidP="00E47F38">
      <w:pPr>
        <w:jc w:val="both"/>
      </w:pPr>
      <w:r>
        <w:t>Ravnatelj napominje da škola radi tijekom ljeta u redovnom radnom vremenu</w:t>
      </w:r>
      <w:r w:rsidR="003572F8">
        <w:t xml:space="preserve"> i roditelji ako imaju potrebe mogu obaviti pojedine poslove</w:t>
      </w:r>
    </w:p>
    <w:p w:rsidR="00945567" w:rsidRPr="00AC7EB6" w:rsidRDefault="00945567" w:rsidP="00E47F38">
      <w:pPr>
        <w:jc w:val="both"/>
      </w:pPr>
    </w:p>
    <w:p w:rsidR="00945567" w:rsidRPr="001D777A" w:rsidRDefault="00945567" w:rsidP="00945567">
      <w:pPr>
        <w:jc w:val="center"/>
        <w:rPr>
          <w:b/>
        </w:rPr>
      </w:pPr>
      <w:r>
        <w:rPr>
          <w:b/>
        </w:rPr>
        <w:t>Točka 5</w:t>
      </w:r>
      <w:r w:rsidRPr="001D777A">
        <w:rPr>
          <w:b/>
        </w:rPr>
        <w:t>.</w:t>
      </w:r>
    </w:p>
    <w:p w:rsidR="002748D2" w:rsidRDefault="006D15B6" w:rsidP="00945567">
      <w:pPr>
        <w:jc w:val="both"/>
      </w:pPr>
      <w:r>
        <w:t>Pod točkom 5</w:t>
      </w:r>
      <w:r w:rsidR="00945567">
        <w:t>.Razno</w:t>
      </w:r>
      <w:r>
        <w:t xml:space="preserve"> nije bilo pitanja ni rasprave, sjednica je završena u 18.30. sati.</w:t>
      </w:r>
    </w:p>
    <w:p w:rsidR="006D15B6" w:rsidRDefault="006D15B6" w:rsidP="006D15B6">
      <w:pPr>
        <w:jc w:val="both"/>
      </w:pPr>
    </w:p>
    <w:p w:rsidR="006D15B6" w:rsidRPr="00AC7EB6" w:rsidRDefault="006D15B6" w:rsidP="006D15B6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  PREDSJEDNIK VIJEĆA RODITELJA:</w:t>
      </w:r>
    </w:p>
    <w:p w:rsidR="006D15B6" w:rsidRPr="00AC7EB6" w:rsidRDefault="006D15B6" w:rsidP="006D15B6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Goran Dević</w:t>
      </w:r>
    </w:p>
    <w:p w:rsidR="006D15B6" w:rsidRPr="00AC7EB6" w:rsidRDefault="006D15B6" w:rsidP="00945567">
      <w:pPr>
        <w:jc w:val="both"/>
      </w:pPr>
    </w:p>
    <w:sectPr w:rsidR="006D15B6" w:rsidRPr="00AC7EB6" w:rsidSect="00A6367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7A" w:rsidRDefault="00836D7A" w:rsidP="002F19C4">
      <w:r>
        <w:separator/>
      </w:r>
    </w:p>
  </w:endnote>
  <w:endnote w:type="continuationSeparator" w:id="0">
    <w:p w:rsidR="00836D7A" w:rsidRDefault="00836D7A" w:rsidP="002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D03A1B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631E" w:rsidRDefault="00836D7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D03A1B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D15B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6631E" w:rsidRDefault="00836D7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7A" w:rsidRDefault="00836D7A" w:rsidP="002F19C4">
      <w:r>
        <w:separator/>
      </w:r>
    </w:p>
  </w:footnote>
  <w:footnote w:type="continuationSeparator" w:id="0">
    <w:p w:rsidR="00836D7A" w:rsidRDefault="00836D7A" w:rsidP="002F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05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21D6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7F85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5698C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B400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710DC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567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728E0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958BF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B6467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CD7889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374C2F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BA7D7C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B32502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D2"/>
    <w:rsid w:val="00000AE7"/>
    <w:rsid w:val="0002167A"/>
    <w:rsid w:val="00040AC9"/>
    <w:rsid w:val="00052198"/>
    <w:rsid w:val="00077A2E"/>
    <w:rsid w:val="000B7BBF"/>
    <w:rsid w:val="000C18FA"/>
    <w:rsid w:val="00127F4C"/>
    <w:rsid w:val="00141955"/>
    <w:rsid w:val="00161F64"/>
    <w:rsid w:val="00167668"/>
    <w:rsid w:val="0019561B"/>
    <w:rsid w:val="001A56C1"/>
    <w:rsid w:val="001B2B29"/>
    <w:rsid w:val="001B2C28"/>
    <w:rsid w:val="001C6FC9"/>
    <w:rsid w:val="001D2F9E"/>
    <w:rsid w:val="001D70A6"/>
    <w:rsid w:val="001D777A"/>
    <w:rsid w:val="001F7D1E"/>
    <w:rsid w:val="00212CEE"/>
    <w:rsid w:val="00242FBD"/>
    <w:rsid w:val="00244F2B"/>
    <w:rsid w:val="002461C0"/>
    <w:rsid w:val="00251486"/>
    <w:rsid w:val="002748D2"/>
    <w:rsid w:val="00282573"/>
    <w:rsid w:val="002B58A6"/>
    <w:rsid w:val="002C1230"/>
    <w:rsid w:val="002E55AA"/>
    <w:rsid w:val="002F19C4"/>
    <w:rsid w:val="003572F8"/>
    <w:rsid w:val="003725E6"/>
    <w:rsid w:val="003B7665"/>
    <w:rsid w:val="003D590E"/>
    <w:rsid w:val="00456550"/>
    <w:rsid w:val="004A55DF"/>
    <w:rsid w:val="004B4B81"/>
    <w:rsid w:val="004E78AA"/>
    <w:rsid w:val="005326C6"/>
    <w:rsid w:val="005566DE"/>
    <w:rsid w:val="00565B14"/>
    <w:rsid w:val="00590544"/>
    <w:rsid w:val="005A4C45"/>
    <w:rsid w:val="005B1EE8"/>
    <w:rsid w:val="005E4D3B"/>
    <w:rsid w:val="00607A00"/>
    <w:rsid w:val="0065220C"/>
    <w:rsid w:val="00662F05"/>
    <w:rsid w:val="006D15B6"/>
    <w:rsid w:val="006E680C"/>
    <w:rsid w:val="00746A58"/>
    <w:rsid w:val="007A4FF9"/>
    <w:rsid w:val="007F786A"/>
    <w:rsid w:val="00836D7A"/>
    <w:rsid w:val="008903E4"/>
    <w:rsid w:val="008A0E66"/>
    <w:rsid w:val="008A7F9D"/>
    <w:rsid w:val="008B2BC0"/>
    <w:rsid w:val="008F4309"/>
    <w:rsid w:val="00917685"/>
    <w:rsid w:val="00920BAE"/>
    <w:rsid w:val="00941FA9"/>
    <w:rsid w:val="00945567"/>
    <w:rsid w:val="00945A4B"/>
    <w:rsid w:val="0097125E"/>
    <w:rsid w:val="00986FE4"/>
    <w:rsid w:val="009D3591"/>
    <w:rsid w:val="009E3702"/>
    <w:rsid w:val="00A35D10"/>
    <w:rsid w:val="00A76B6E"/>
    <w:rsid w:val="00AC3090"/>
    <w:rsid w:val="00AE1FFD"/>
    <w:rsid w:val="00AF07B6"/>
    <w:rsid w:val="00B71379"/>
    <w:rsid w:val="00B913F3"/>
    <w:rsid w:val="00BA2340"/>
    <w:rsid w:val="00BA4F15"/>
    <w:rsid w:val="00BA7F15"/>
    <w:rsid w:val="00C00E20"/>
    <w:rsid w:val="00C1187F"/>
    <w:rsid w:val="00C60F06"/>
    <w:rsid w:val="00CB6113"/>
    <w:rsid w:val="00D01A8E"/>
    <w:rsid w:val="00D03A1B"/>
    <w:rsid w:val="00DA6B98"/>
    <w:rsid w:val="00DF1684"/>
    <w:rsid w:val="00E04384"/>
    <w:rsid w:val="00E369E2"/>
    <w:rsid w:val="00E47F38"/>
    <w:rsid w:val="00E50AE9"/>
    <w:rsid w:val="00EB26A5"/>
    <w:rsid w:val="00F269D9"/>
    <w:rsid w:val="00F44549"/>
    <w:rsid w:val="00F46A7F"/>
    <w:rsid w:val="00F47B48"/>
    <w:rsid w:val="00F76AF0"/>
    <w:rsid w:val="00F81A00"/>
    <w:rsid w:val="00F81F82"/>
    <w:rsid w:val="00FF07EF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F47B4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748D2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748D2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rsid w:val="002748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48D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748D2"/>
  </w:style>
  <w:style w:type="paragraph" w:styleId="Tijeloteksta">
    <w:name w:val="Body Text"/>
    <w:basedOn w:val="Normal"/>
    <w:link w:val="TijelotekstaChar"/>
    <w:rsid w:val="002748D2"/>
    <w:pPr>
      <w:jc w:val="both"/>
    </w:pPr>
    <w:rPr>
      <w:rFonts w:ascii="Verdana" w:hAnsi="Verdana"/>
    </w:rPr>
  </w:style>
  <w:style w:type="character" w:customStyle="1" w:styleId="TijelotekstaChar">
    <w:name w:val="Tijelo teksta Char"/>
    <w:basedOn w:val="Zadanifontodlomka"/>
    <w:link w:val="Tijeloteksta"/>
    <w:rsid w:val="002748D2"/>
    <w:rPr>
      <w:rFonts w:ascii="Verdana" w:eastAsia="Times New Roman" w:hAnsi="Verdan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F07B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F47B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5</cp:revision>
  <cp:lastPrinted>2018-08-29T08:07:00Z</cp:lastPrinted>
  <dcterms:created xsi:type="dcterms:W3CDTF">2018-08-29T06:42:00Z</dcterms:created>
  <dcterms:modified xsi:type="dcterms:W3CDTF">2018-08-29T08:07:00Z</dcterms:modified>
</cp:coreProperties>
</file>